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D999A" w14:textId="77777777" w:rsidR="008F79E9" w:rsidRDefault="008F79E9" w:rsidP="00C47693">
      <w:pPr>
        <w:pStyle w:val="NormlWeb"/>
        <w:spacing w:before="0" w:beforeAutospacing="0" w:after="0" w:afterAutospacing="0"/>
        <w:jc w:val="center"/>
        <w:rPr>
          <w:b/>
        </w:rPr>
      </w:pPr>
      <w:r>
        <w:rPr>
          <w:b/>
        </w:rPr>
        <w:t>HIRDETMÉNY</w:t>
      </w:r>
    </w:p>
    <w:p w14:paraId="4F6AAB3F" w14:textId="77777777" w:rsidR="00C47693" w:rsidRDefault="00C47693" w:rsidP="00C47693">
      <w:pPr>
        <w:pStyle w:val="Norm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 </w:t>
      </w:r>
      <w:r w:rsidR="004D6460">
        <w:rPr>
          <w:b/>
        </w:rPr>
        <w:t xml:space="preserve">településrendezési eszközök </w:t>
      </w:r>
      <w:r>
        <w:rPr>
          <w:b/>
        </w:rPr>
        <w:t>módosításá</w:t>
      </w:r>
      <w:r w:rsidR="00496255">
        <w:rPr>
          <w:b/>
        </w:rPr>
        <w:t>nak</w:t>
      </w:r>
      <w:r>
        <w:rPr>
          <w:b/>
        </w:rPr>
        <w:t xml:space="preserve"> partnerségi egyeztetés</w:t>
      </w:r>
      <w:r w:rsidR="00496255">
        <w:rPr>
          <w:b/>
        </w:rPr>
        <w:t>é</w:t>
      </w:r>
      <w:r>
        <w:rPr>
          <w:b/>
        </w:rPr>
        <w:t>ről</w:t>
      </w:r>
    </w:p>
    <w:p w14:paraId="4A3864EE" w14:textId="77777777" w:rsidR="00916164" w:rsidRDefault="00916164" w:rsidP="00C47693">
      <w:pPr>
        <w:pStyle w:val="NormlWeb"/>
        <w:spacing w:before="0" w:beforeAutospacing="0" w:after="0" w:afterAutospacing="0"/>
        <w:jc w:val="center"/>
        <w:rPr>
          <w:b/>
        </w:rPr>
      </w:pPr>
    </w:p>
    <w:p w14:paraId="0F656289" w14:textId="3998A99D" w:rsidR="00380124" w:rsidRDefault="008F79E9" w:rsidP="002E6CDA">
      <w:pPr>
        <w:pStyle w:val="NormlWeb"/>
        <w:jc w:val="both"/>
        <w:rPr>
          <w:b/>
        </w:rPr>
      </w:pPr>
      <w:r w:rsidRPr="00C47693">
        <w:rPr>
          <w:b/>
        </w:rPr>
        <w:t>S</w:t>
      </w:r>
      <w:r w:rsidR="004B5318">
        <w:rPr>
          <w:b/>
        </w:rPr>
        <w:t>itke Község</w:t>
      </w:r>
      <w:r w:rsidRPr="00C47693">
        <w:rPr>
          <w:b/>
        </w:rPr>
        <w:t xml:space="preserve"> Önkormányzata </w:t>
      </w:r>
      <w:r w:rsidR="00C47693" w:rsidRPr="00C47693">
        <w:rPr>
          <w:b/>
        </w:rPr>
        <w:t>Képviselő-testüle</w:t>
      </w:r>
      <w:r w:rsidR="00F917C1">
        <w:rPr>
          <w:b/>
        </w:rPr>
        <w:t xml:space="preserve">te </w:t>
      </w:r>
      <w:r w:rsidR="00961CF9">
        <w:rPr>
          <w:b/>
        </w:rPr>
        <w:t xml:space="preserve">a </w:t>
      </w:r>
      <w:r w:rsidR="00380124">
        <w:rPr>
          <w:b/>
        </w:rPr>
        <w:t>30</w:t>
      </w:r>
      <w:r w:rsidR="00961CF9">
        <w:rPr>
          <w:b/>
        </w:rPr>
        <w:t>/202</w:t>
      </w:r>
      <w:r w:rsidR="00380124">
        <w:rPr>
          <w:b/>
        </w:rPr>
        <w:t>6</w:t>
      </w:r>
      <w:r w:rsidR="00961CF9">
        <w:rPr>
          <w:b/>
        </w:rPr>
        <w:t>. (</w:t>
      </w:r>
      <w:r w:rsidR="00380124">
        <w:rPr>
          <w:b/>
        </w:rPr>
        <w:t>V.28</w:t>
      </w:r>
      <w:r w:rsidR="00961CF9">
        <w:rPr>
          <w:b/>
        </w:rPr>
        <w:t>.) számú képviselő-testületi határozat</w:t>
      </w:r>
      <w:r w:rsidR="002C3C03">
        <w:rPr>
          <w:b/>
        </w:rPr>
        <w:t>ával</w:t>
      </w:r>
      <w:r w:rsidR="00961CF9">
        <w:rPr>
          <w:b/>
        </w:rPr>
        <w:t xml:space="preserve"> </w:t>
      </w:r>
      <w:r w:rsidR="00F02D55">
        <w:rPr>
          <w:b/>
        </w:rPr>
        <w:t xml:space="preserve">a </w:t>
      </w:r>
      <w:r w:rsidR="004B5318">
        <w:rPr>
          <w:b/>
        </w:rPr>
        <w:t>településrendezési eszközök</w:t>
      </w:r>
      <w:r w:rsidR="002E6CDA">
        <w:rPr>
          <w:b/>
        </w:rPr>
        <w:t xml:space="preserve"> </w:t>
      </w:r>
      <w:r w:rsidR="00961CF9">
        <w:rPr>
          <w:b/>
        </w:rPr>
        <w:t xml:space="preserve">módosítására </w:t>
      </w:r>
      <w:r w:rsidR="00C47693" w:rsidRPr="00C47693">
        <w:rPr>
          <w:b/>
        </w:rPr>
        <w:t>vonatkozó eljárást indított</w:t>
      </w:r>
      <w:r w:rsidR="005A435A">
        <w:rPr>
          <w:b/>
        </w:rPr>
        <w:t>.</w:t>
      </w:r>
      <w:r w:rsidR="000240FB">
        <w:rPr>
          <w:b/>
        </w:rPr>
        <w:t xml:space="preserve"> Az eljárás során a dokumentáció kiegészítésére volt szükség, ezért az a </w:t>
      </w:r>
      <w:r w:rsidR="00C47693" w:rsidRPr="00691D18">
        <w:rPr>
          <w:b/>
        </w:rPr>
        <w:t>partnerek</w:t>
      </w:r>
      <w:r w:rsidR="002E6CDA">
        <w:rPr>
          <w:b/>
        </w:rPr>
        <w:t xml:space="preserve"> véleményének megismerése céljából az Önkormányzat</w:t>
      </w:r>
    </w:p>
    <w:p w14:paraId="77DDCE63" w14:textId="12A966EA" w:rsidR="00380124" w:rsidRDefault="002E6CDA" w:rsidP="00380124">
      <w:pPr>
        <w:pStyle w:val="NormlWeb"/>
        <w:jc w:val="center"/>
        <w:rPr>
          <w:b/>
        </w:rPr>
      </w:pPr>
      <w:r>
        <w:rPr>
          <w:b/>
        </w:rPr>
        <w:t>202</w:t>
      </w:r>
      <w:r w:rsidR="00380124">
        <w:rPr>
          <w:b/>
        </w:rPr>
        <w:t>6</w:t>
      </w:r>
      <w:r w:rsidR="00882FFD">
        <w:rPr>
          <w:b/>
        </w:rPr>
        <w:t xml:space="preserve">. </w:t>
      </w:r>
      <w:r w:rsidR="00380124">
        <w:rPr>
          <w:b/>
        </w:rPr>
        <w:t xml:space="preserve">szeptember </w:t>
      </w:r>
      <w:r w:rsidR="000240FB">
        <w:rPr>
          <w:b/>
        </w:rPr>
        <w:t>30</w:t>
      </w:r>
      <w:r w:rsidR="00380124">
        <w:rPr>
          <w:b/>
        </w:rPr>
        <w:t>-á</w:t>
      </w:r>
      <w:r w:rsidR="00DB3752">
        <w:rPr>
          <w:b/>
        </w:rPr>
        <w:t>n</w:t>
      </w:r>
      <w:r>
        <w:rPr>
          <w:b/>
        </w:rPr>
        <w:t xml:space="preserve"> 9.00 órai kezdettel</w:t>
      </w:r>
    </w:p>
    <w:p w14:paraId="46F97DCE" w14:textId="0637076E" w:rsidR="002E6CDA" w:rsidRDefault="000240FB" w:rsidP="002E6CDA">
      <w:pPr>
        <w:pStyle w:val="NormlWeb"/>
        <w:jc w:val="both"/>
        <w:rPr>
          <w:b/>
        </w:rPr>
      </w:pPr>
      <w:r>
        <w:rPr>
          <w:b/>
        </w:rPr>
        <w:t xml:space="preserve">ismételten </w:t>
      </w:r>
      <w:r w:rsidR="002E6CDA" w:rsidRPr="002E6CDA">
        <w:rPr>
          <w:b/>
        </w:rPr>
        <w:t>lakossági fórumot rendez a S</w:t>
      </w:r>
      <w:r w:rsidR="004B5318">
        <w:rPr>
          <w:b/>
        </w:rPr>
        <w:t>itkei</w:t>
      </w:r>
      <w:r w:rsidR="002E6CDA" w:rsidRPr="002E6CDA">
        <w:rPr>
          <w:b/>
        </w:rPr>
        <w:t xml:space="preserve"> Önkormányzati Hivatal (96</w:t>
      </w:r>
      <w:r w:rsidR="00E66B2A">
        <w:rPr>
          <w:b/>
        </w:rPr>
        <w:t>71</w:t>
      </w:r>
      <w:r w:rsidR="002E6CDA" w:rsidRPr="002E6CDA">
        <w:rPr>
          <w:b/>
        </w:rPr>
        <w:t xml:space="preserve"> S</w:t>
      </w:r>
      <w:r w:rsidR="004B5318">
        <w:rPr>
          <w:b/>
        </w:rPr>
        <w:t>itke</w:t>
      </w:r>
      <w:r w:rsidR="002E6CDA" w:rsidRPr="002E6CDA">
        <w:rPr>
          <w:b/>
        </w:rPr>
        <w:t xml:space="preserve">, </w:t>
      </w:r>
      <w:r w:rsidR="004B5318">
        <w:rPr>
          <w:b/>
        </w:rPr>
        <w:t>Hunyadi u. 1</w:t>
      </w:r>
      <w:r w:rsidR="002E6CDA" w:rsidRPr="002E6CDA">
        <w:rPr>
          <w:b/>
        </w:rPr>
        <w:t>.) tárgyaló termében</w:t>
      </w:r>
      <w:r w:rsidR="002C3C03">
        <w:rPr>
          <w:b/>
        </w:rPr>
        <w:t>.</w:t>
      </w:r>
    </w:p>
    <w:p w14:paraId="24FAC1BB" w14:textId="77777777" w:rsidR="005D3471" w:rsidRPr="00D24257" w:rsidRDefault="005D3471" w:rsidP="005D3471">
      <w:pPr>
        <w:pStyle w:val="NormlWeb"/>
        <w:spacing w:before="0" w:beforeAutospacing="0" w:after="0" w:afterAutospacing="0"/>
        <w:jc w:val="both"/>
        <w:rPr>
          <w:iCs/>
        </w:rPr>
      </w:pPr>
      <w:r w:rsidRPr="00D24257">
        <w:rPr>
          <w:b/>
        </w:rPr>
        <w:t>A partnere</w:t>
      </w:r>
      <w:r w:rsidR="002C3C03">
        <w:rPr>
          <w:b/>
        </w:rPr>
        <w:t>ket</w:t>
      </w:r>
      <w:r>
        <w:rPr>
          <w:b/>
        </w:rPr>
        <w:t xml:space="preserve"> </w:t>
      </w:r>
      <w:r w:rsidRPr="00D24257">
        <w:rPr>
          <w:b/>
        </w:rPr>
        <w:t xml:space="preserve">az önkormányzat </w:t>
      </w:r>
      <w:r>
        <w:rPr>
          <w:b/>
        </w:rPr>
        <w:t>a</w:t>
      </w:r>
      <w:r w:rsidR="002C3C03">
        <w:rPr>
          <w:b/>
        </w:rPr>
        <w:t xml:space="preserve"> lakossági fórum megtartásáról</w:t>
      </w:r>
      <w:r w:rsidRPr="00D24257">
        <w:rPr>
          <w:b/>
        </w:rPr>
        <w:t xml:space="preserve"> </w:t>
      </w:r>
    </w:p>
    <w:p w14:paraId="42E6DC1B" w14:textId="77777777" w:rsidR="005D3471" w:rsidRPr="00D24257" w:rsidRDefault="005D3471" w:rsidP="005D3471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D24257">
        <w:rPr>
          <w:iCs/>
        </w:rPr>
        <w:t xml:space="preserve">az Önkormányzat hivatalos hirdetőtábláján </w:t>
      </w:r>
    </w:p>
    <w:p w14:paraId="2D96C1FD" w14:textId="77777777" w:rsidR="005D3471" w:rsidRPr="0003058F" w:rsidRDefault="005D3471" w:rsidP="0003058F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D24257">
        <w:rPr>
          <w:iCs/>
        </w:rPr>
        <w:t xml:space="preserve">a közterületeken elhelyezett önkormányzati hirdetőfelületeken </w:t>
      </w:r>
    </w:p>
    <w:p w14:paraId="0B9CDA02" w14:textId="77777777" w:rsidR="002C3C03" w:rsidRDefault="005D3471" w:rsidP="006122D0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2C3C03">
        <w:rPr>
          <w:iCs/>
        </w:rPr>
        <w:t>az Önkormányzat hivatalos honlapján</w:t>
      </w:r>
      <w:r w:rsidR="004B5318">
        <w:rPr>
          <w:iCs/>
        </w:rPr>
        <w:t xml:space="preserve"> (</w:t>
      </w:r>
      <w:r w:rsidR="00E66B2A">
        <w:rPr>
          <w:iCs/>
        </w:rPr>
        <w:t>www.sitke.hu</w:t>
      </w:r>
      <w:r w:rsidRPr="002C3C03">
        <w:rPr>
          <w:iCs/>
        </w:rPr>
        <w:t xml:space="preserve">) </w:t>
      </w:r>
    </w:p>
    <w:p w14:paraId="1B644310" w14:textId="77777777" w:rsidR="005D3471" w:rsidRDefault="002A7468" w:rsidP="005D3471">
      <w:pPr>
        <w:pStyle w:val="NormlWeb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hirdetmény </w:t>
      </w:r>
      <w:r w:rsidR="005D3471">
        <w:rPr>
          <w:b/>
        </w:rPr>
        <w:t>révén</w:t>
      </w:r>
      <w:r w:rsidR="005D3471" w:rsidRPr="00D24257">
        <w:rPr>
          <w:b/>
        </w:rPr>
        <w:t xml:space="preserve"> tájékoztatja.</w:t>
      </w:r>
    </w:p>
    <w:p w14:paraId="4610761E" w14:textId="77777777" w:rsidR="000240FB" w:rsidRPr="00D24257" w:rsidRDefault="000240FB" w:rsidP="005D3471">
      <w:pPr>
        <w:pStyle w:val="NormlWeb"/>
        <w:spacing w:before="0" w:beforeAutospacing="0" w:after="0" w:afterAutospacing="0"/>
        <w:jc w:val="both"/>
        <w:rPr>
          <w:b/>
        </w:rPr>
      </w:pPr>
    </w:p>
    <w:p w14:paraId="706D8976" w14:textId="31331309" w:rsidR="005D3471" w:rsidRDefault="005D3471" w:rsidP="005D3471">
      <w:pPr>
        <w:pStyle w:val="NormlWeb"/>
        <w:jc w:val="both"/>
      </w:pPr>
      <w:r>
        <w:t>A</w:t>
      </w:r>
      <w:r w:rsidR="004B5318">
        <w:t xml:space="preserve"> településrendezési eszközök</w:t>
      </w:r>
      <w:r w:rsidR="002C3C03">
        <w:t xml:space="preserve"> módosításának tervezete</w:t>
      </w:r>
      <w:r>
        <w:t xml:space="preserve"> a Sárvári Közös Önkormányzati Hivatal</w:t>
      </w:r>
      <w:r w:rsidR="002C3C03">
        <w:t xml:space="preserve"> 1</w:t>
      </w:r>
      <w:r w:rsidR="000240FB">
        <w:t>1</w:t>
      </w:r>
      <w:r w:rsidR="002C3C03">
        <w:t xml:space="preserve"> -</w:t>
      </w:r>
      <w:r w:rsidR="000240FB">
        <w:t xml:space="preserve"> e</w:t>
      </w:r>
      <w:r w:rsidR="002C3C03">
        <w:t xml:space="preserve">s számú irodájában </w:t>
      </w:r>
      <w:r>
        <w:t>személyes ügyfélfogadás keretében megtekinthető.</w:t>
      </w:r>
    </w:p>
    <w:p w14:paraId="353F6D1A" w14:textId="53446AE7" w:rsidR="005D3471" w:rsidRPr="00D30A1E" w:rsidRDefault="005D3471" w:rsidP="005D3471">
      <w:pPr>
        <w:pStyle w:val="NormlWeb"/>
        <w:jc w:val="both"/>
      </w:pPr>
      <w:r w:rsidRPr="00691D18">
        <w:rPr>
          <w:iCs/>
        </w:rPr>
        <w:t>A partnerek</w:t>
      </w:r>
      <w:r w:rsidRPr="00691D18">
        <w:t xml:space="preserve"> az észrevételeiket, javaslataikat</w:t>
      </w:r>
      <w:r>
        <w:t xml:space="preserve"> </w:t>
      </w:r>
      <w:r w:rsidRPr="00C47693">
        <w:t xml:space="preserve">a lakossági fórumon szóban, illetve a </w:t>
      </w:r>
      <w:r w:rsidR="002C3C03">
        <w:t>lakossági fórumot</w:t>
      </w:r>
      <w:r w:rsidR="00316763">
        <w:t xml:space="preserve"> követő naptól</w:t>
      </w:r>
      <w:r>
        <w:t xml:space="preserve"> számított 5 napon belül</w:t>
      </w:r>
      <w:r w:rsidRPr="00C47693">
        <w:t xml:space="preserve"> </w:t>
      </w:r>
      <w:r w:rsidR="002C3C03">
        <w:t>írásban</w:t>
      </w:r>
      <w:r>
        <w:t xml:space="preserve"> tehetik meg (Sárvári Közös Önkormányzati Hivatal </w:t>
      </w:r>
      <w:r w:rsidR="005A435A">
        <w:t>Beruházási</w:t>
      </w:r>
      <w:r>
        <w:t xml:space="preserve"> és Városfejlesztési Iroda Sárvár, Várkerület</w:t>
      </w:r>
      <w:r w:rsidR="000240FB">
        <w:t xml:space="preserve"> u.</w:t>
      </w:r>
      <w:r>
        <w:t xml:space="preserve"> 2.</w:t>
      </w:r>
      <w:r w:rsidR="002C3C03">
        <w:t>).</w:t>
      </w:r>
    </w:p>
    <w:p w14:paraId="5D495463" w14:textId="77777777" w:rsidR="00916164" w:rsidRDefault="00916164" w:rsidP="00BB4A63">
      <w:pPr>
        <w:pStyle w:val="NormlWeb"/>
        <w:jc w:val="both"/>
      </w:pPr>
    </w:p>
    <w:p w14:paraId="3956A644" w14:textId="77777777" w:rsidR="000240FB" w:rsidRDefault="000240FB" w:rsidP="00BB4A63">
      <w:pPr>
        <w:pStyle w:val="NormlWeb"/>
        <w:jc w:val="both"/>
      </w:pPr>
    </w:p>
    <w:p w14:paraId="322BA55B" w14:textId="77777777" w:rsidR="000240FB" w:rsidRDefault="000240FB" w:rsidP="00BB4A63">
      <w:pPr>
        <w:pStyle w:val="NormlWeb"/>
        <w:jc w:val="both"/>
      </w:pPr>
    </w:p>
    <w:p w14:paraId="613740EA" w14:textId="01F9C2E9" w:rsidR="00496255" w:rsidRPr="00496255" w:rsidRDefault="00496255" w:rsidP="000D2E0A">
      <w:pPr>
        <w:pStyle w:val="NormlWeb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96255">
        <w:rPr>
          <w:b/>
        </w:rPr>
        <w:t>S</w:t>
      </w:r>
      <w:r w:rsidR="004B5318">
        <w:rPr>
          <w:b/>
        </w:rPr>
        <w:t>ITKE KÖZSÉG</w:t>
      </w:r>
      <w:r w:rsidRPr="00496255">
        <w:rPr>
          <w:b/>
        </w:rPr>
        <w:t xml:space="preserve"> ÖNKORMÁNYZATA</w:t>
      </w:r>
    </w:p>
    <w:sectPr w:rsidR="00496255" w:rsidRPr="00496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C64A9"/>
    <w:multiLevelType w:val="hybridMultilevel"/>
    <w:tmpl w:val="C5D27C8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777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456"/>
    <w:rsid w:val="00021D13"/>
    <w:rsid w:val="000240FB"/>
    <w:rsid w:val="0003058F"/>
    <w:rsid w:val="00054C82"/>
    <w:rsid w:val="0006650B"/>
    <w:rsid w:val="000A15D5"/>
    <w:rsid w:val="000D1105"/>
    <w:rsid w:val="000D2E0A"/>
    <w:rsid w:val="0020581B"/>
    <w:rsid w:val="00237B35"/>
    <w:rsid w:val="00272E93"/>
    <w:rsid w:val="00293C00"/>
    <w:rsid w:val="002A7468"/>
    <w:rsid w:val="002C3C03"/>
    <w:rsid w:val="002C502F"/>
    <w:rsid w:val="002D2011"/>
    <w:rsid w:val="002E6CDA"/>
    <w:rsid w:val="00316763"/>
    <w:rsid w:val="00330B83"/>
    <w:rsid w:val="00380124"/>
    <w:rsid w:val="003F5837"/>
    <w:rsid w:val="004932A3"/>
    <w:rsid w:val="00496255"/>
    <w:rsid w:val="004B5318"/>
    <w:rsid w:val="004D2B6F"/>
    <w:rsid w:val="004D6460"/>
    <w:rsid w:val="00582F14"/>
    <w:rsid w:val="005A435A"/>
    <w:rsid w:val="005C3839"/>
    <w:rsid w:val="005D3471"/>
    <w:rsid w:val="005F42A1"/>
    <w:rsid w:val="00691D18"/>
    <w:rsid w:val="00762B03"/>
    <w:rsid w:val="007A3456"/>
    <w:rsid w:val="00862305"/>
    <w:rsid w:val="00865922"/>
    <w:rsid w:val="00882FFD"/>
    <w:rsid w:val="008F79E9"/>
    <w:rsid w:val="00916164"/>
    <w:rsid w:val="00946F20"/>
    <w:rsid w:val="00961CF9"/>
    <w:rsid w:val="00984280"/>
    <w:rsid w:val="00A86EF2"/>
    <w:rsid w:val="00A962A3"/>
    <w:rsid w:val="00AE1735"/>
    <w:rsid w:val="00AF4575"/>
    <w:rsid w:val="00B16524"/>
    <w:rsid w:val="00B238F1"/>
    <w:rsid w:val="00B6787B"/>
    <w:rsid w:val="00BA7BE3"/>
    <w:rsid w:val="00BB4A63"/>
    <w:rsid w:val="00C47693"/>
    <w:rsid w:val="00C72DDF"/>
    <w:rsid w:val="00D24257"/>
    <w:rsid w:val="00D26CBC"/>
    <w:rsid w:val="00D30A1E"/>
    <w:rsid w:val="00D660B2"/>
    <w:rsid w:val="00DB3752"/>
    <w:rsid w:val="00E04BE4"/>
    <w:rsid w:val="00E66B2A"/>
    <w:rsid w:val="00F02D55"/>
    <w:rsid w:val="00F24356"/>
    <w:rsid w:val="00F9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F021B"/>
  <w15:docId w15:val="{BB935CEB-7E15-4FF2-9AF9-834C10CC1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A3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0D2E0A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30B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6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Rosenfeld Istvánné</dc:creator>
  <cp:lastModifiedBy>Pörneczi Martina</cp:lastModifiedBy>
  <cp:revision>2</cp:revision>
  <cp:lastPrinted>2024-11-20T07:59:00Z</cp:lastPrinted>
  <dcterms:created xsi:type="dcterms:W3CDTF">2026-09-23T08:16:00Z</dcterms:created>
  <dcterms:modified xsi:type="dcterms:W3CDTF">2026-09-23T08:16:00Z</dcterms:modified>
</cp:coreProperties>
</file>